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28"/>
          <w:lang w:eastAsia="zh-CN"/>
        </w:rPr>
      </w:pPr>
      <w:r>
        <w:rPr>
          <w:rFonts w:hint="eastAsia" w:ascii="方正小标宋简体" w:eastAsia="方正小标宋简体"/>
          <w:sz w:val="36"/>
          <w:szCs w:val="28"/>
        </w:rPr>
        <w:t>信息学院</w:t>
      </w: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>2018-2019学年</w:t>
      </w:r>
      <w:r>
        <w:rPr>
          <w:rFonts w:hint="eastAsia" w:ascii="方正小标宋简体" w:eastAsia="方正小标宋简体"/>
          <w:sz w:val="36"/>
          <w:szCs w:val="28"/>
        </w:rPr>
        <w:t>研究生会主席团</w:t>
      </w:r>
      <w:r>
        <w:rPr>
          <w:rFonts w:hint="eastAsia" w:ascii="方正小标宋简体" w:eastAsia="方正小标宋简体"/>
          <w:sz w:val="36"/>
          <w:szCs w:val="28"/>
          <w:lang w:eastAsia="zh-CN"/>
        </w:rPr>
        <w:t>候选人</w:t>
      </w:r>
    </w:p>
    <w:p>
      <w:pPr>
        <w:jc w:val="center"/>
        <w:rPr>
          <w:rFonts w:ascii="方正小标宋简体" w:eastAsia="方正小标宋简体"/>
          <w:sz w:val="36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28"/>
        </w:rPr>
        <w:t>报名表</w:t>
      </w:r>
    </w:p>
    <w:tbl>
      <w:tblPr>
        <w:tblStyle w:val="9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61"/>
        <w:gridCol w:w="2048"/>
        <w:gridCol w:w="1354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56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49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号</w:t>
            </w:r>
          </w:p>
        </w:tc>
        <w:tc>
          <w:tcPr>
            <w:tcW w:w="156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班 级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56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56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56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邮箱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曾任学生组织职务</w:t>
            </w:r>
          </w:p>
        </w:tc>
        <w:tc>
          <w:tcPr>
            <w:tcW w:w="4963" w:type="dxa"/>
            <w:gridSpan w:val="3"/>
            <w:vAlign w:val="center"/>
          </w:tcPr>
          <w:p>
            <w:pPr>
              <w:spacing w:line="480" w:lineRule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4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16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学生工作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4"/>
            <w:vAlign w:val="center"/>
          </w:tcPr>
          <w:p>
            <w:pPr>
              <w:spacing w:line="240" w:lineRule="atLeast"/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6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所获奖励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6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工作设想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spacing w:line="240" w:lineRule="atLeast"/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112"/>
    <w:rsid w:val="000535F5"/>
    <w:rsid w:val="001851DD"/>
    <w:rsid w:val="00273674"/>
    <w:rsid w:val="002F478A"/>
    <w:rsid w:val="003879F6"/>
    <w:rsid w:val="003A6702"/>
    <w:rsid w:val="004C6D94"/>
    <w:rsid w:val="004F7ECD"/>
    <w:rsid w:val="0050341B"/>
    <w:rsid w:val="00653CC9"/>
    <w:rsid w:val="00707E21"/>
    <w:rsid w:val="0073376F"/>
    <w:rsid w:val="00787F69"/>
    <w:rsid w:val="007C3112"/>
    <w:rsid w:val="00811AD6"/>
    <w:rsid w:val="00881BA3"/>
    <w:rsid w:val="00895D33"/>
    <w:rsid w:val="008F50BC"/>
    <w:rsid w:val="009A166B"/>
    <w:rsid w:val="009A7756"/>
    <w:rsid w:val="00B46E0E"/>
    <w:rsid w:val="00C40E16"/>
    <w:rsid w:val="00DA78D5"/>
    <w:rsid w:val="00F22F00"/>
    <w:rsid w:val="39FF0488"/>
    <w:rsid w:val="3D3C5323"/>
    <w:rsid w:val="531A09B4"/>
    <w:rsid w:val="724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页眉 Char"/>
    <w:basedOn w:val="6"/>
    <w:link w:val="5"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sz w:val="18"/>
      <w:szCs w:val="18"/>
    </w:rPr>
  </w:style>
  <w:style w:type="character" w:customStyle="1" w:styleId="13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109</Characters>
  <Lines>1</Lines>
  <Paragraphs>1</Paragraphs>
  <TotalTime>2</TotalTime>
  <ScaleCrop>false</ScaleCrop>
  <LinksUpToDate>false</LinksUpToDate>
  <CharactersWithSpaces>127</CharactersWithSpaces>
  <Application>WPS Office_10.1.0.7469_F1E327BC-269C-435d-A152-05C5408002CA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2018-10-31T15:51:00Z</dcterms:created>
  <dc:creator>USER</dc:creator>
  <cp:lastModifiedBy>DELL</cp:lastModifiedBy>
  <dcterms:modified xsi:type="dcterms:W3CDTF">2018-11-01T09:48:10Z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